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***************NOTICE***************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REGIONAL MUSEUM GOVERNING BOARD OF THE 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Will be held in the rotunda of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LOUISIANA STATE EXHIBIT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2"/>
          <w:szCs w:val="32"/>
          <w:highlight w:val="yellow"/>
        </w:rPr>
      </w:pPr>
      <w:r w:rsidDel="00000000" w:rsidR="00000000" w:rsidRPr="00000000">
        <w:rPr>
          <w:b w:val="1"/>
          <w:sz w:val="32"/>
          <w:szCs w:val="32"/>
          <w:highlight w:val="yellow"/>
          <w:rtl w:val="0"/>
        </w:rPr>
        <w:t xml:space="preserve">Thursday, April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Meeting:  12:00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MEETING IS OPEN TO THE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EMAIL OR CALL IN ATTENDANCE INTENTIONS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b w:val="1"/>
          <w:rtl w:val="0"/>
        </w:rPr>
        <w:t xml:space="preserve">PHONE: 318-632-2020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b w:val="1"/>
          <w:rtl w:val="0"/>
        </w:rPr>
        <w:t xml:space="preserve">FAX: 318 632-2056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b w:val="1"/>
          <w:rtl w:val="0"/>
        </w:rPr>
        <w:t xml:space="preserve">3015 Greenwood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b w:val="1"/>
          <w:rtl w:val="0"/>
        </w:rPr>
        <w:t xml:space="preserve">Shreveport, Louisiana  71109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***************************************************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sR4EJCiQo05IXHV0xUjM5sytQ==">AMUW2mU+oVwFg4bl5ghZf/VExBVKZOCnSEGyCxBzA9UHT4Kh9pt/yMRUnyUcIrn0iKtAXcqYJV41yXxn4RGoRvF2j71NRxIHog68l7X55yvJO+Q+sWUt/YUTWEBo9v5BKrviBLYN6nFF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2021-04-19T14:13:00Z</dcterms:created>
</cp:coreProperties>
</file>